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970"/>
        <w:gridCol w:w="3402"/>
        <w:gridCol w:w="3827"/>
      </w:tblGrid>
      <w:tr w:rsidR="00192251" w:rsidRPr="00482DF5" w:rsidTr="0089194B">
        <w:trPr>
          <w:trHeight w:val="443"/>
        </w:trPr>
        <w:tc>
          <w:tcPr>
            <w:tcW w:w="3970" w:type="dxa"/>
            <w:shd w:val="clear" w:color="auto" w:fill="auto"/>
          </w:tcPr>
          <w:p w:rsidR="00E974BE" w:rsidRPr="00E974BE" w:rsidRDefault="00E974BE" w:rsidP="00B11B3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74BE">
              <w:rPr>
                <w:rFonts w:ascii="Times New Roman" w:eastAsia="Times New Roman" w:hAnsi="Times New Roman" w:cs="Times New Roman"/>
                <w:b/>
                <w:bCs/>
                <w:color w:val="FF3300"/>
                <w:sz w:val="20"/>
                <w:szCs w:val="20"/>
                <w:shd w:val="clear" w:color="auto" w:fill="FFFFFF"/>
                <w:lang w:eastAsia="ru-RU"/>
              </w:rPr>
              <w:t>ООО «КАВКАЗСКИТУР»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Россия, Кабардино-Балкария,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 xml:space="preserve"> г. Нальчик, ул. Горького 74   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телефон: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+7 8662 774043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мобильный: </w:t>
            </w:r>
            <w:r w:rsidR="00F33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+7 938 080 94 </w:t>
            </w:r>
            <w:proofErr w:type="spellStart"/>
            <w:r w:rsidR="00F33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94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EFEEED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www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kavkazskitur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info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kavkazskitur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974BE" w:rsidRPr="00E974BE" w:rsidRDefault="00192251" w:rsidP="008913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704975" cy="13923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vkazskitur_logo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702" cy="1416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E974BE" w:rsidRPr="00192251" w:rsidRDefault="00E974BE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E974BE">
              <w:rPr>
                <w:rFonts w:ascii="Times New Roman" w:eastAsia="Times New Roman" w:hAnsi="Times New Roman" w:cs="Times New Roman"/>
                <w:b/>
                <w:bCs/>
                <w:color w:val="FF3300"/>
                <w:sz w:val="20"/>
                <w:szCs w:val="20"/>
                <w:shd w:val="clear" w:color="auto" w:fill="FFFFFF"/>
                <w:lang w:val="en-US" w:eastAsia="ru-RU"/>
              </w:rPr>
              <w:t>KAVKAZSKITUR LTD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Russia, 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Kabardino-Balkarian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republic,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br/>
              <w:t xml:space="preserve">Nalchik city, 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Lenina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st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. 53, office 1</w:t>
            </w:r>
            <w:r w:rsidR="00192251" w:rsidRPr="001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09</w:t>
            </w:r>
          </w:p>
          <w:p w:rsidR="00E974BE" w:rsidRPr="00E974BE" w:rsidRDefault="00E974BE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phones: 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+7 8662 442026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mobile:  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+7 928 0828413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EFEEED"/>
                <w:lang w:val="en-US" w:eastAsia="ru-RU"/>
              </w:rPr>
              <w:br/>
            </w:r>
            <w:hyperlink r:id="rId5" w:history="1">
              <w:r w:rsidRPr="00E974BE">
                <w:rPr>
                  <w:rFonts w:ascii="Times New Roman" w:eastAsia="Times New Roman" w:hAnsi="Times New Roman" w:cs="Times New Roman"/>
                  <w:b/>
                  <w:noProof/>
                  <w:color w:val="000000"/>
                  <w:sz w:val="20"/>
                  <w:szCs w:val="20"/>
                  <w:u w:val="single"/>
                  <w:lang w:val="en-US" w:eastAsia="ru-RU"/>
                </w:rPr>
                <w:t>www.kavkazskitur.com</w:t>
              </w:r>
            </w:hyperlink>
            <w:r w:rsidRPr="00E974B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US" w:eastAsia="ru-RU"/>
              </w:rPr>
              <w:br/>
            </w:r>
            <w:hyperlink r:id="rId6" w:history="1">
              <w:r w:rsidRPr="00E974BE">
                <w:rPr>
                  <w:rFonts w:ascii="Times New Roman" w:eastAsia="Times New Roman" w:hAnsi="Times New Roman" w:cs="Times New Roman"/>
                  <w:b/>
                  <w:noProof/>
                  <w:color w:val="000000"/>
                  <w:sz w:val="20"/>
                  <w:szCs w:val="20"/>
                  <w:u w:val="single"/>
                  <w:lang w:val="en-US" w:eastAsia="ru-RU"/>
                </w:rPr>
                <w:t>info@kavkazskitur.com</w:t>
              </w:r>
            </w:hyperlink>
          </w:p>
        </w:tc>
      </w:tr>
    </w:tbl>
    <w:p w:rsidR="00614CB4" w:rsidRPr="006B26F0" w:rsidRDefault="008427E9" w:rsidP="008F7E15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6B26F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ГРАФИК ЭКСКУРСИЙ </w:t>
      </w:r>
      <w:r w:rsidR="00FC22B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ФЕВРАЛЬ</w:t>
      </w:r>
    </w:p>
    <w:tbl>
      <w:tblPr>
        <w:tblW w:w="10885" w:type="dxa"/>
        <w:tblCellMar>
          <w:left w:w="0" w:type="dxa"/>
          <w:right w:w="0" w:type="dxa"/>
        </w:tblCellMar>
        <w:tblLook w:val="04A0"/>
      </w:tblPr>
      <w:tblGrid>
        <w:gridCol w:w="1186"/>
        <w:gridCol w:w="5991"/>
        <w:gridCol w:w="1996"/>
        <w:gridCol w:w="1712"/>
      </w:tblGrid>
      <w:tr w:rsidR="00D16339" w:rsidRPr="008F7E15" w:rsidTr="00FC22B0">
        <w:trPr>
          <w:trHeight w:val="422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Pr="008F7E15" w:rsidRDefault="00D16339" w:rsidP="00A44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F7E1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99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Pr="008F7E15" w:rsidRDefault="00D16339" w:rsidP="00A44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Pr="008F7E15" w:rsidRDefault="00D16339" w:rsidP="00A44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Pr="008F7E15" w:rsidRDefault="00D16339" w:rsidP="00A44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ЦЕНА</w:t>
            </w:r>
          </w:p>
          <w:p w:rsidR="00D16339" w:rsidRPr="008F7E15" w:rsidRDefault="00D16339" w:rsidP="00A44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ВЗРОСЛ</w:t>
            </w:r>
            <w:r w:rsidR="00623BE1" w:rsidRPr="008F7E1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/</w:t>
            </w:r>
            <w:proofErr w:type="gramStart"/>
            <w:r w:rsidR="00623BE1" w:rsidRPr="008F7E1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ДЕТСК</w:t>
            </w:r>
            <w:proofErr w:type="gramEnd"/>
          </w:p>
        </w:tc>
      </w:tr>
      <w:tr w:rsidR="00D906CD" w:rsidRPr="008F7E15" w:rsidTr="00482DF5">
        <w:trPr>
          <w:trHeight w:val="42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15A5D" w:rsidRPr="008F7E15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05.02</w:t>
            </w:r>
          </w:p>
          <w:p w:rsidR="00015A5D" w:rsidRPr="008F7E15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4CB4" w:rsidRPr="008F7E15" w:rsidRDefault="00614CB4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ВЕРХНЯЯ БАЛКАРИЯ+ГОЛУБОЕ ОЗЕРО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4CB4" w:rsidRPr="008F7E15" w:rsidRDefault="00614CB4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10:00-17:00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4CB4" w:rsidRPr="008F7E15" w:rsidRDefault="00614CB4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800/700</w:t>
            </w:r>
          </w:p>
        </w:tc>
      </w:tr>
      <w:tr w:rsidR="00D906CD" w:rsidRPr="008F7E15" w:rsidTr="00482DF5">
        <w:trPr>
          <w:trHeight w:val="7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15A5D" w:rsidRPr="008F7E15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06.02</w:t>
            </w:r>
          </w:p>
          <w:p w:rsidR="00DF294F" w:rsidRPr="00C1554E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D3A3B" w:rsidRPr="008F7E15" w:rsidRDefault="001D3A3B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ТРАНСФЕР НА </w:t>
            </w:r>
            <w:r w:rsidR="008427E9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ПОЛЯНУ АЗАУ</w:t>
            </w:r>
          </w:p>
          <w:p w:rsidR="00614CB4" w:rsidRPr="008F7E15" w:rsidRDefault="00614CB4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ЧЕГЕМСКИЕ ВОДОПАДЫ</w:t>
            </w:r>
            <w:r w:rsidR="00C1554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+ШАТО ЭРКЕН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504D9" w:rsidRPr="008F7E15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08:00-18:00</w:t>
            </w:r>
          </w:p>
          <w:p w:rsidR="00614CB4" w:rsidRPr="008F7E15" w:rsidRDefault="00614CB4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1554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:00-17:00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504D9" w:rsidRPr="008F7E15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  <w:p w:rsidR="00614CB4" w:rsidRPr="008F7E15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614CB4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</w:tr>
      <w:tr w:rsidR="001D3A3B" w:rsidRPr="008F7E15" w:rsidTr="00482DF5">
        <w:trPr>
          <w:trHeight w:val="42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D3A3B" w:rsidRPr="008F7E15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07.02</w:t>
            </w:r>
          </w:p>
          <w:p w:rsidR="001D3A3B" w:rsidRPr="008F7E15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54E" w:rsidRPr="008F7E15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ТРАНСФЕР НА ПОЛЯНУ АЗАУ</w:t>
            </w:r>
          </w:p>
          <w:p w:rsidR="00614CB4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ПРИЭЛЬБРУСЬЕ – ТРИ ПОЛЯНЫ</w:t>
            </w:r>
          </w:p>
          <w:p w:rsidR="00C1554E" w:rsidRPr="008F7E15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ГРОЗНЫЙ</w:t>
            </w:r>
            <w:proofErr w:type="gramStart"/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,А</w:t>
            </w:r>
            <w:proofErr w:type="gramEnd"/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РГУН,ШАЛИ,МАГАС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4CB4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08:00-18:00</w:t>
            </w:r>
          </w:p>
          <w:p w:rsidR="00C1554E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  <w:p w:rsidR="00C1554E" w:rsidRPr="008F7E15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09:00-22:00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4CB4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  <w:p w:rsidR="00C1554E" w:rsidRPr="00C1554E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900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  <w:t>/800</w:t>
            </w:r>
          </w:p>
          <w:p w:rsidR="00C1554E" w:rsidRPr="00C1554E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  <w:t>1300/1200</w:t>
            </w:r>
          </w:p>
        </w:tc>
      </w:tr>
      <w:tr w:rsidR="00614CB4" w:rsidRPr="008F7E15" w:rsidTr="00482DF5">
        <w:trPr>
          <w:trHeight w:val="42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4CB4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12.02</w:t>
            </w:r>
          </w:p>
          <w:p w:rsidR="00C1554E" w:rsidRPr="00C1554E" w:rsidRDefault="00C1554E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4CB4" w:rsidRPr="008F7E15" w:rsidRDefault="00614CB4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ЧЕГЕМСКИЕ ВОДОПАДЫ</w:t>
            </w:r>
            <w:r w:rsidR="00C1554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+ГОЛУБЫЕ ОЗЕРА</w:t>
            </w:r>
          </w:p>
          <w:p w:rsidR="00614CB4" w:rsidRPr="008F7E15" w:rsidRDefault="00614CB4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4CB4" w:rsidRPr="008F7E15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614CB4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:00-17:00</w:t>
            </w:r>
          </w:p>
          <w:p w:rsidR="00614CB4" w:rsidRPr="00016106" w:rsidRDefault="00614CB4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4CB4" w:rsidRPr="00016106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  <w:t>/700</w:t>
            </w:r>
          </w:p>
          <w:p w:rsidR="00614CB4" w:rsidRPr="00016106" w:rsidRDefault="00614CB4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D906CD" w:rsidRPr="008F7E15" w:rsidTr="00482DF5">
        <w:trPr>
          <w:trHeight w:val="42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15A5D" w:rsidRPr="00016106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.02</w:t>
            </w:r>
          </w:p>
          <w:p w:rsidR="00015A5D" w:rsidRPr="008F7E15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16106" w:rsidRPr="008F7E15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ТРАНСФЕР НА ПОЛЯНУ АЗАУ</w:t>
            </w:r>
          </w:p>
          <w:p w:rsidR="00614CB4" w:rsidRPr="008F7E15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КУРТАТИНСКОЕ УЩЕЛЬЕ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15A5D" w:rsidRPr="008F7E15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  <w:r w:rsidR="00015A5D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:00-18:00</w:t>
            </w:r>
          </w:p>
          <w:p w:rsidR="00614CB4" w:rsidRPr="008F7E15" w:rsidRDefault="00614CB4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15A5D" w:rsidRPr="008F7E15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  <w:p w:rsidR="00614CB4" w:rsidRPr="008F7E15" w:rsidRDefault="00614CB4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950/900</w:t>
            </w:r>
          </w:p>
        </w:tc>
      </w:tr>
      <w:tr w:rsidR="00386E46" w:rsidRPr="008F7E15" w:rsidTr="00482DF5">
        <w:trPr>
          <w:trHeight w:val="42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6E46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14.02</w:t>
            </w:r>
          </w:p>
          <w:p w:rsidR="00016106" w:rsidRPr="008F7E15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6E46" w:rsidRDefault="00614CB4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ЦЕЙСКОЕ УЩЕЛЬЕ</w:t>
            </w:r>
          </w:p>
          <w:p w:rsidR="00016106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ТРАНСФЕР НА ПОЛЯНУ АЗАУ</w:t>
            </w:r>
          </w:p>
          <w:p w:rsidR="00016106" w:rsidRPr="008F7E15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КИСЛОВОДСК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16106" w:rsidRDefault="00614CB4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  <w:r w:rsidR="0001610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:00-18:00</w:t>
            </w:r>
          </w:p>
          <w:p w:rsidR="00016106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:00-18:00</w:t>
            </w:r>
          </w:p>
          <w:p w:rsidR="00016106" w:rsidRPr="00016106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  <w:p w:rsidR="00016106" w:rsidRPr="00016106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86E46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  <w:t>/900</w:t>
            </w:r>
          </w:p>
          <w:p w:rsidR="00016106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  <w:p w:rsidR="00016106" w:rsidRPr="00016106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950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  <w:t>/900</w:t>
            </w:r>
          </w:p>
          <w:p w:rsidR="00016106" w:rsidRPr="00016106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906CD" w:rsidRPr="008F7E15" w:rsidTr="00482DF5">
        <w:trPr>
          <w:trHeight w:val="42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15A5D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19.02</w:t>
            </w:r>
          </w:p>
          <w:p w:rsidR="00016106" w:rsidRPr="008F7E15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16106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ПРИЭЛЬБРУСЬЕ – ТРИ ПОЛЯНЫ</w:t>
            </w:r>
          </w:p>
          <w:p w:rsidR="00614CB4" w:rsidRPr="008F7E15" w:rsidRDefault="00614CB4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4CB4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  <w:p w:rsidR="00016106" w:rsidRPr="00016106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4CB4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900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  <w:t>/800</w:t>
            </w:r>
          </w:p>
          <w:p w:rsidR="00016106" w:rsidRPr="00016106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D906CD" w:rsidRPr="008F7E15" w:rsidTr="00482DF5">
        <w:trPr>
          <w:trHeight w:val="42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15A5D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20.02</w:t>
            </w:r>
          </w:p>
          <w:p w:rsidR="00016106" w:rsidRPr="00016106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F58A5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ДОМБАЙ</w:t>
            </w:r>
          </w:p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ТРАНСФЕР НА ПОЛЯНУ АЗАУ</w:t>
            </w:r>
          </w:p>
          <w:p w:rsidR="00016106" w:rsidRPr="008F7E15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F58A5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06:00-22:00</w:t>
            </w:r>
          </w:p>
          <w:p w:rsidR="00FC22B0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08:00-18:00</w:t>
            </w:r>
          </w:p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F58A5" w:rsidRDefault="00016106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="00FC22B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1400</w:t>
            </w:r>
          </w:p>
          <w:p w:rsidR="00FC22B0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  <w:p w:rsidR="00FC22B0" w:rsidRPr="00016106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906CD" w:rsidRPr="008F7E15" w:rsidTr="00482DF5">
        <w:trPr>
          <w:trHeight w:val="42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C22B0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21.02</w:t>
            </w:r>
          </w:p>
          <w:p w:rsidR="00015A5D" w:rsidRPr="008F7E15" w:rsidRDefault="00015A5D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ВС</w:t>
            </w:r>
          </w:p>
          <w:p w:rsidR="00A83C0F" w:rsidRPr="00FC22B0" w:rsidRDefault="00A83C0F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C22B0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ТРАНСФЕР НА ПОЛЯНУ АЗАУ</w:t>
            </w:r>
          </w:p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ГРОЗНЫЙ</w:t>
            </w:r>
            <w:proofErr w:type="gramStart"/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,А</w:t>
            </w:r>
            <w:proofErr w:type="gramEnd"/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РГУН,ШАЛИ,МАГАС</w:t>
            </w:r>
          </w:p>
          <w:p w:rsidR="00756FFB" w:rsidRPr="008F7E15" w:rsidRDefault="00756FFB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56FFB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08:00-18:00</w:t>
            </w:r>
          </w:p>
          <w:p w:rsidR="00FC22B0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09:00-22: 00</w:t>
            </w:r>
          </w:p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56FFB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  <w:p w:rsidR="00FC22B0" w:rsidRPr="00FC22B0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1300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  <w:t>/1200</w:t>
            </w:r>
          </w:p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F7E15" w:rsidRPr="008F7E15" w:rsidTr="00482DF5">
        <w:trPr>
          <w:trHeight w:val="42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23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.02</w:t>
            </w:r>
          </w:p>
          <w:p w:rsidR="00FC22B0" w:rsidRPr="00FC22B0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F7E15" w:rsidRDefault="008F7E15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ПРИЭЛЬБРУСЬЕ – ТРИ ПОЛЯНЫ</w:t>
            </w:r>
          </w:p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АРХЫЗ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F7E15" w:rsidRDefault="008F7E15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06:00-22:00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F7E15" w:rsidRDefault="008F7E15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900/800</w:t>
            </w:r>
          </w:p>
          <w:p w:rsidR="00FC22B0" w:rsidRPr="00FC22B0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  <w:t>/1400</w:t>
            </w:r>
          </w:p>
        </w:tc>
      </w:tr>
      <w:tr w:rsidR="008F7E15" w:rsidRPr="008F7E15" w:rsidTr="00482DF5">
        <w:trPr>
          <w:trHeight w:val="42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F7E15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26.02</w:t>
            </w:r>
          </w:p>
          <w:p w:rsidR="008F7E15" w:rsidRPr="008F7E15" w:rsidRDefault="008F7E15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F7E15" w:rsidRDefault="008F7E15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ВЕРХНЯЯ БАЛКАРИЯ+ГОЛУБОЕ ОЗЕРО</w:t>
            </w:r>
          </w:p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F7E15" w:rsidRDefault="008F7E15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10:00-17:00</w:t>
            </w:r>
          </w:p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F7E15" w:rsidRDefault="008F7E15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800/700</w:t>
            </w:r>
          </w:p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F7E15" w:rsidRPr="008F7E15" w:rsidTr="00482DF5">
        <w:trPr>
          <w:trHeight w:val="42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F7E15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27.02</w:t>
            </w:r>
          </w:p>
          <w:p w:rsidR="008F7E15" w:rsidRPr="008F7E15" w:rsidRDefault="008F7E15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C22B0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ЧЕГЕМСКИЕ ВОДОПАДЫ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+ШАТО ЭРКЕН</w:t>
            </w:r>
          </w:p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ТРАНСФЕР НА ПОЛЯНУ АЗАУ</w:t>
            </w:r>
          </w:p>
          <w:p w:rsidR="008F7E15" w:rsidRPr="008F7E15" w:rsidRDefault="008F7E15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10:00-17:00</w:t>
            </w:r>
          </w:p>
          <w:p w:rsidR="00FC22B0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08:00-18:00</w:t>
            </w:r>
          </w:p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  <w:p w:rsidR="00FC22B0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F7E15" w:rsidRPr="008F7E15" w:rsidTr="00482DF5">
        <w:trPr>
          <w:trHeight w:val="42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28.02</w:t>
            </w:r>
          </w:p>
          <w:p w:rsidR="008F7E15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ТРАНСФЕР НА ПОЛЯНУ АЗАУ</w:t>
            </w:r>
          </w:p>
          <w:p w:rsid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КУРТАТИНСКОЕ УЩЕЛЬЕ</w:t>
            </w:r>
          </w:p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ГРОЗНЫЙ</w:t>
            </w:r>
            <w:proofErr w:type="gramStart"/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,А</w:t>
            </w:r>
            <w:proofErr w:type="gramEnd"/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РГУН,ШАЛИ,МАГАС</w:t>
            </w:r>
          </w:p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C22B0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08:00-18:00</w:t>
            </w:r>
          </w:p>
          <w:p w:rsidR="00FC22B0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  <w:p w:rsidR="00FC22B0" w:rsidRP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09:00-22:00</w:t>
            </w:r>
          </w:p>
          <w:p w:rsidR="008F7E15" w:rsidRPr="008F7E15" w:rsidRDefault="008F7E15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F7E15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  <w:p w:rsidR="00FC22B0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950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  <w:t>/900</w:t>
            </w:r>
          </w:p>
          <w:p w:rsidR="00FC22B0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1300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  <w:t>/1200</w:t>
            </w:r>
          </w:p>
          <w:p w:rsidR="00FC22B0" w:rsidRPr="00FC22B0" w:rsidRDefault="00FC22B0" w:rsidP="0048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</w:tbl>
    <w:p w:rsidR="00E276D1" w:rsidRPr="00D906CD" w:rsidRDefault="00E276D1" w:rsidP="00A44454">
      <w:pPr>
        <w:jc w:val="center"/>
        <w:rPr>
          <w:color w:val="000000" w:themeColor="text1"/>
        </w:rPr>
      </w:pPr>
    </w:p>
    <w:sectPr w:rsidR="00E276D1" w:rsidRPr="00D906CD" w:rsidSect="006032EB">
      <w:pgSz w:w="11906" w:h="16838"/>
      <w:pgMar w:top="284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2965"/>
    <w:rsid w:val="000015A6"/>
    <w:rsid w:val="00004184"/>
    <w:rsid w:val="00015A5D"/>
    <w:rsid w:val="00016106"/>
    <w:rsid w:val="00043178"/>
    <w:rsid w:val="000F3765"/>
    <w:rsid w:val="000F415F"/>
    <w:rsid w:val="00123F0C"/>
    <w:rsid w:val="00126A63"/>
    <w:rsid w:val="001432B4"/>
    <w:rsid w:val="00155B58"/>
    <w:rsid w:val="00192251"/>
    <w:rsid w:val="00196E7A"/>
    <w:rsid w:val="001A096E"/>
    <w:rsid w:val="001A110B"/>
    <w:rsid w:val="001D24D7"/>
    <w:rsid w:val="001D3A3B"/>
    <w:rsid w:val="00205E52"/>
    <w:rsid w:val="00211CEA"/>
    <w:rsid w:val="00260EB2"/>
    <w:rsid w:val="00280A5E"/>
    <w:rsid w:val="002A7B59"/>
    <w:rsid w:val="002D67CB"/>
    <w:rsid w:val="00311B52"/>
    <w:rsid w:val="00314EA1"/>
    <w:rsid w:val="003504D9"/>
    <w:rsid w:val="00351BA3"/>
    <w:rsid w:val="00367E8E"/>
    <w:rsid w:val="00386E46"/>
    <w:rsid w:val="00391F18"/>
    <w:rsid w:val="003B3312"/>
    <w:rsid w:val="003B440B"/>
    <w:rsid w:val="00401F27"/>
    <w:rsid w:val="00413872"/>
    <w:rsid w:val="00482DF5"/>
    <w:rsid w:val="00483CE9"/>
    <w:rsid w:val="004F3FD3"/>
    <w:rsid w:val="00505982"/>
    <w:rsid w:val="00516BA8"/>
    <w:rsid w:val="005A15B7"/>
    <w:rsid w:val="005B4DAD"/>
    <w:rsid w:val="005D2A8D"/>
    <w:rsid w:val="005D5594"/>
    <w:rsid w:val="005E17E4"/>
    <w:rsid w:val="005E784A"/>
    <w:rsid w:val="006032EB"/>
    <w:rsid w:val="00614CB4"/>
    <w:rsid w:val="00623BE1"/>
    <w:rsid w:val="00641BAA"/>
    <w:rsid w:val="0065341B"/>
    <w:rsid w:val="00657B80"/>
    <w:rsid w:val="006704DD"/>
    <w:rsid w:val="00673060"/>
    <w:rsid w:val="006763A2"/>
    <w:rsid w:val="00683E89"/>
    <w:rsid w:val="0068761A"/>
    <w:rsid w:val="006A7258"/>
    <w:rsid w:val="006B26F0"/>
    <w:rsid w:val="00710FB2"/>
    <w:rsid w:val="00732EC2"/>
    <w:rsid w:val="00756FFB"/>
    <w:rsid w:val="007A386E"/>
    <w:rsid w:val="0080279B"/>
    <w:rsid w:val="00804B5B"/>
    <w:rsid w:val="008065F5"/>
    <w:rsid w:val="008427E9"/>
    <w:rsid w:val="00860ED4"/>
    <w:rsid w:val="00871F28"/>
    <w:rsid w:val="008871B7"/>
    <w:rsid w:val="008913DD"/>
    <w:rsid w:val="0089194B"/>
    <w:rsid w:val="008F58A5"/>
    <w:rsid w:val="008F7E15"/>
    <w:rsid w:val="00912B5A"/>
    <w:rsid w:val="00932939"/>
    <w:rsid w:val="0095277C"/>
    <w:rsid w:val="009A4E38"/>
    <w:rsid w:val="009B2218"/>
    <w:rsid w:val="009C174E"/>
    <w:rsid w:val="009D2965"/>
    <w:rsid w:val="009D7F94"/>
    <w:rsid w:val="009E2149"/>
    <w:rsid w:val="00A0672F"/>
    <w:rsid w:val="00A44454"/>
    <w:rsid w:val="00A83C0F"/>
    <w:rsid w:val="00A95170"/>
    <w:rsid w:val="00AA79FA"/>
    <w:rsid w:val="00AB54C2"/>
    <w:rsid w:val="00AF3F40"/>
    <w:rsid w:val="00B11B31"/>
    <w:rsid w:val="00B4398B"/>
    <w:rsid w:val="00B518B8"/>
    <w:rsid w:val="00B55B97"/>
    <w:rsid w:val="00BA629E"/>
    <w:rsid w:val="00BA67DE"/>
    <w:rsid w:val="00BC5467"/>
    <w:rsid w:val="00BD13B7"/>
    <w:rsid w:val="00BD527A"/>
    <w:rsid w:val="00BF4401"/>
    <w:rsid w:val="00BF56D8"/>
    <w:rsid w:val="00C1554E"/>
    <w:rsid w:val="00C15A2B"/>
    <w:rsid w:val="00C23ABC"/>
    <w:rsid w:val="00C25A4F"/>
    <w:rsid w:val="00C333A6"/>
    <w:rsid w:val="00CB0449"/>
    <w:rsid w:val="00CF11C0"/>
    <w:rsid w:val="00D135BD"/>
    <w:rsid w:val="00D16339"/>
    <w:rsid w:val="00D22CC1"/>
    <w:rsid w:val="00D906CD"/>
    <w:rsid w:val="00D93914"/>
    <w:rsid w:val="00D94A8B"/>
    <w:rsid w:val="00DA22D1"/>
    <w:rsid w:val="00DB3008"/>
    <w:rsid w:val="00DC4BDD"/>
    <w:rsid w:val="00DD0DD3"/>
    <w:rsid w:val="00DF294F"/>
    <w:rsid w:val="00E276D1"/>
    <w:rsid w:val="00E974BE"/>
    <w:rsid w:val="00EB5700"/>
    <w:rsid w:val="00EC2E9F"/>
    <w:rsid w:val="00EE2EC9"/>
    <w:rsid w:val="00EF4295"/>
    <w:rsid w:val="00F277C6"/>
    <w:rsid w:val="00F3337D"/>
    <w:rsid w:val="00F552F7"/>
    <w:rsid w:val="00F60901"/>
    <w:rsid w:val="00FC22B0"/>
    <w:rsid w:val="00FC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vkazskitur.com" TargetMode="External"/><Relationship Id="rId5" Type="http://schemas.openxmlformats.org/officeDocument/2006/relationships/hyperlink" Target="http://www.kavkazskitur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КавказСкиТур</dc:creator>
  <cp:lastModifiedBy>Фарида Татарова</cp:lastModifiedBy>
  <cp:revision>2</cp:revision>
  <cp:lastPrinted>2020-10-26T06:48:00Z</cp:lastPrinted>
  <dcterms:created xsi:type="dcterms:W3CDTF">2021-01-18T16:36:00Z</dcterms:created>
  <dcterms:modified xsi:type="dcterms:W3CDTF">2021-01-18T16:36:00Z</dcterms:modified>
</cp:coreProperties>
</file>